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EF841" w14:textId="77777777" w:rsidR="004D784D" w:rsidRDefault="004D784D">
      <w:pPr>
        <w:rPr>
          <w:lang w:val="en-GB"/>
        </w:rPr>
      </w:pPr>
      <w:r>
        <w:rPr>
          <w:lang w:val="en-GB"/>
        </w:rPr>
        <w:t>Report Greece</w:t>
      </w:r>
    </w:p>
    <w:p w14:paraId="6BC5D31D" w14:textId="77777777" w:rsidR="004D784D" w:rsidRDefault="004D784D">
      <w:pPr>
        <w:rPr>
          <w:lang w:val="en-GB"/>
        </w:rPr>
      </w:pPr>
    </w:p>
    <w:p w14:paraId="78942586" w14:textId="04668340" w:rsidR="00F51B0A" w:rsidRPr="004D784D" w:rsidRDefault="004D784D">
      <w:pPr>
        <w:rPr>
          <w:lang w:val="en-GB"/>
        </w:rPr>
      </w:pPr>
      <w:r w:rsidRPr="004D784D">
        <w:rPr>
          <w:lang w:val="en-GB"/>
        </w:rPr>
        <w:t xml:space="preserve">This trip to Greece with </w:t>
      </w:r>
      <w:proofErr w:type="spellStart"/>
      <w:r w:rsidRPr="004D784D">
        <w:rPr>
          <w:lang w:val="en-GB"/>
        </w:rPr>
        <w:t>erasmus</w:t>
      </w:r>
      <w:proofErr w:type="spellEnd"/>
      <w:r w:rsidRPr="004D784D">
        <w:rPr>
          <w:lang w:val="en-GB"/>
        </w:rPr>
        <w:t xml:space="preserve"> taught me a lot about Greek culture, it was enriching and allowed me to get out of my comfort zone. At my correspondent's house, they welcomed me with typical Greek dishes, and explained how school works there, which is very different from ours. For example, school finishes at 3 p.m. at the latest, and they don't eat at school at 12 p.m., but when they get home.</w:t>
      </w:r>
      <w:r w:rsidRPr="004D784D">
        <w:rPr>
          <w:lang w:val="en-GB"/>
        </w:rPr>
        <w:br/>
        <w:t>First of all, on the first day we went to visit the high school, and see how the Greek high school students were doing.</w:t>
      </w:r>
      <w:r w:rsidRPr="004D784D">
        <w:rPr>
          <w:lang w:val="en-GB"/>
        </w:rPr>
        <w:br/>
      </w:r>
      <w:r w:rsidRPr="004D784D">
        <w:rPr>
          <w:lang w:val="en-GB"/>
        </w:rPr>
        <w:br/>
        <w:t>On the following days, we visited a small nature museum, finishing with a visit to the University of Patras.</w:t>
      </w:r>
      <w:r w:rsidRPr="004D784D">
        <w:rPr>
          <w:lang w:val="en-GB"/>
        </w:rPr>
        <w:br/>
      </w:r>
      <w:r w:rsidRPr="004D784D">
        <w:rPr>
          <w:lang w:val="en-GB"/>
        </w:rPr>
        <w:br/>
        <w:t>We then gave a presentation on our water project in English. We went to a reserve where there were pink flamingos, which we were able to observe through binoculars. On the last day, we walked a little in the mountains, and saw some magnificent scenery. In the evening, we went to the lycée to eat together and celebrate our departure. We headed back to Paris and then on to Perpignan.</w:t>
      </w:r>
    </w:p>
    <w:sectPr w:rsidR="00F51B0A" w:rsidRPr="004D78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4D"/>
    <w:rsid w:val="004D784D"/>
    <w:rsid w:val="00B11B2E"/>
    <w:rsid w:val="00F51B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6B45E"/>
  <w15:chartTrackingRefBased/>
  <w15:docId w15:val="{AB4C4D82-E37A-47B5-A3DD-04E4B305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871</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Brouzet</dc:creator>
  <cp:keywords/>
  <dc:description/>
  <cp:lastModifiedBy>Robert Brouzet</cp:lastModifiedBy>
  <cp:revision>1</cp:revision>
  <dcterms:created xsi:type="dcterms:W3CDTF">2024-06-23T17:23:00Z</dcterms:created>
  <dcterms:modified xsi:type="dcterms:W3CDTF">2024-06-23T17:23:00Z</dcterms:modified>
</cp:coreProperties>
</file>